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8E" w:rsidRDefault="0024678E" w:rsidP="0024678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www.pchd21.ru</w:t>
      </w:r>
    </w:p>
    <w:p w:rsidR="0024678E" w:rsidRDefault="0024678E" w:rsidP="002467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>– www.rdub21.ru</w:t>
      </w:r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D35C5E" w:rsidRDefault="00D35C5E" w:rsidP="00197D8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97D8C" w:rsidRDefault="00197D8C" w:rsidP="00197D8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Переводчик</w:t>
      </w:r>
      <w:r w:rsidRPr="00800C4A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 xml:space="preserve">Семен Иванович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Шуртаков</w:t>
      </w:r>
      <w:proofErr w:type="spellEnd"/>
      <w:r w:rsidRPr="00800C4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97D8C" w:rsidRPr="00800C4A" w:rsidRDefault="00197D8C" w:rsidP="00197D8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Книга: Чувашские легенды и сказки</w:t>
      </w:r>
    </w:p>
    <w:p w:rsidR="00197D8C" w:rsidRPr="00800C4A" w:rsidRDefault="006054C1" w:rsidP="00197D8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Легенда</w:t>
      </w:r>
      <w:r w:rsidR="0045510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B165A0">
        <w:rPr>
          <w:rFonts w:ascii="Times New Roman" w:hAnsi="Times New Roman" w:cs="Times New Roman"/>
          <w:b/>
          <w:sz w:val="32"/>
          <w:szCs w:val="32"/>
        </w:rPr>
        <w:t xml:space="preserve">Легенды об </w:t>
      </w:r>
      <w:proofErr w:type="spellStart"/>
      <w:r w:rsidR="00B165A0">
        <w:rPr>
          <w:rFonts w:ascii="Times New Roman" w:hAnsi="Times New Roman" w:cs="Times New Roman"/>
          <w:b/>
          <w:sz w:val="32"/>
          <w:szCs w:val="32"/>
        </w:rPr>
        <w:t>Улыпе</w:t>
      </w:r>
      <w:proofErr w:type="spellEnd"/>
      <w:r w:rsidR="00B165A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55105">
        <w:rPr>
          <w:rFonts w:ascii="Times New Roman" w:hAnsi="Times New Roman" w:cs="Times New Roman"/>
          <w:b/>
          <w:sz w:val="32"/>
          <w:szCs w:val="32"/>
        </w:rPr>
        <w:t>Земля Улыпа</w:t>
      </w:r>
    </w:p>
    <w:p w:rsidR="00455105" w:rsidRDefault="00455105" w:rsidP="00A42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906" w:rsidRPr="00332943" w:rsidRDefault="00847906" w:rsidP="00A42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рассказам древних стариков, в те далекие времена, когда людей на нашей чувашской земле еще не было, а лишь</w:t>
      </w:r>
      <w:r w:rsidR="00A6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шумели сплошные дремучие леса, </w:t>
      </w:r>
      <w:r w:rsidR="00BF7D74">
        <w:rPr>
          <w:rFonts w:ascii="Times New Roman" w:hAnsi="Times New Roman" w:cs="Times New Roman"/>
          <w:sz w:val="28"/>
          <w:szCs w:val="28"/>
        </w:rPr>
        <w:t>–</w:t>
      </w:r>
      <w:r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южных </w:t>
      </w:r>
      <w:proofErr w:type="spellStart"/>
      <w:r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Арамазейских</w:t>
      </w:r>
      <w:proofErr w:type="spellEnd"/>
      <w:r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 спустился </w:t>
      </w:r>
      <w:proofErr w:type="spellStart"/>
      <w:r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Улып-Вели</w:t>
      </w:r>
      <w:bookmarkStart w:id="0" w:name="_GoBack"/>
      <w:bookmarkEnd w:id="0"/>
      <w:r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</w:t>
      </w:r>
      <w:proofErr w:type="spellEnd"/>
      <w:r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Его послал на нашу землю бог-громовержец </w:t>
      </w:r>
      <w:proofErr w:type="spellStart"/>
      <w:r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Аслати</w:t>
      </w:r>
      <w:proofErr w:type="spellEnd"/>
      <w:r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творить добро. </w:t>
      </w:r>
      <w:proofErr w:type="spellStart"/>
      <w:r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Улып</w:t>
      </w:r>
      <w:proofErr w:type="spellEnd"/>
      <w:r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огромного роста и обладал богатырской силой. Ему ничего не стоило перешагнуть большую реку. Высокие сосны были ему только по пояс.</w:t>
      </w:r>
    </w:p>
    <w:p w:rsidR="00847906" w:rsidRPr="00332943" w:rsidRDefault="008274F0" w:rsidP="00A42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Спустившись с гор,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906"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 в долинах многочисленные стада. Их пасли очень маленькие, по его понятиям, люди. Скот, за которым они ухаживали, давал им пищу и одежду.</w:t>
      </w:r>
    </w:p>
    <w:p w:rsidR="00847906" w:rsidRPr="00332943" w:rsidRDefault="00847906" w:rsidP="00A42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Улып</w:t>
      </w:r>
      <w:proofErr w:type="spellEnd"/>
      <w:r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забыл наказ отца </w:t>
      </w:r>
      <w:proofErr w:type="spellStart"/>
      <w:r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Аслати</w:t>
      </w:r>
      <w:proofErr w:type="spellEnd"/>
      <w:r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отобрал у людей скот и разорил их жилища. Выбрав самую красивую девушку, женился на ней и стал жить хозяином всех бога</w:t>
      </w:r>
      <w:proofErr w:type="gramStart"/>
      <w:r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 зд</w:t>
      </w:r>
      <w:proofErr w:type="gramEnd"/>
      <w:r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ешней земли. Жена родила ему двух сыновей. Сыновья от отца-великана росли тоже богатырями-великанами. Они пасли стада и ходили на охоту. Их стрелы поражали любого зверя за семь верст.</w:t>
      </w:r>
    </w:p>
    <w:p w:rsidR="00847906" w:rsidRPr="00332943" w:rsidRDefault="00847906" w:rsidP="00A42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весенний праздник Калама умерла их мать. </w:t>
      </w:r>
      <w:proofErr w:type="spellStart"/>
      <w:r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Улып</w:t>
      </w:r>
      <w:proofErr w:type="spellEnd"/>
      <w:r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погоревал-погоревал и пошел искать себе жену на родных горах </w:t>
      </w:r>
      <w:proofErr w:type="spellStart"/>
      <w:r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Арамази</w:t>
      </w:r>
      <w:proofErr w:type="spellEnd"/>
      <w:r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906" w:rsidRPr="00332943" w:rsidRDefault="00847906" w:rsidP="00A42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прошел, два прошло, три минуло, нет Улыпа. Сыновья забеспокоились и отправились на поиски отца. Поднялись на самую высокую </w:t>
      </w:r>
      <w:proofErr w:type="gramStart"/>
      <w:r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гору</w:t>
      </w:r>
      <w:proofErr w:type="gramEnd"/>
      <w:r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нашли своего отца прикованным к скале. Увидев сыновей, он сказал:</w:t>
      </w:r>
    </w:p>
    <w:p w:rsidR="00847906" w:rsidRPr="00332943" w:rsidRDefault="008274F0" w:rsidP="00A42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4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906"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то, что я ослушался </w:t>
      </w:r>
      <w:proofErr w:type="spellStart"/>
      <w:r w:rsidR="00847906"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Аслати</w:t>
      </w:r>
      <w:proofErr w:type="spellEnd"/>
      <w:r w:rsidR="00847906"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вместо добра сеял зло, боги приковали меня здесь на вечные времена. Так что вы, дети мои, не сейте злые семена, не делайте людям вреда, а поселитесь среди них и живите в мире и согласии. Идите отсюда прямо на север. Через три дня вы дойдете до большой реки, впадающей в море, и продолжите ваш путь вдоль этой реки. Через семь лет вы придете в такое место, где река соединяется с другой такой же большой рекой. Здесь вы жертвоприношением умилостивите богов и попросите их, чтобы они помогали вам в дальнейшей жизни.</w:t>
      </w:r>
      <w:r w:rsidR="001C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после этого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C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поселитесь: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4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реками, а старший </w:t>
      </w:r>
      <w:r w:rsidR="00C41C68">
        <w:rPr>
          <w:rFonts w:ascii="Times New Roman" w:hAnsi="Times New Roman" w:cs="Times New Roman"/>
          <w:sz w:val="28"/>
          <w:szCs w:val="28"/>
        </w:rPr>
        <w:t>–</w:t>
      </w:r>
      <w:r w:rsidR="00847906"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правую сторону той реки, которая впадает в море. Это будет родиной вашего племени. И если вы посеете на этой земле семена добра, ваши потомки будут помнить и почитать вас во веки веков.</w:t>
      </w:r>
    </w:p>
    <w:p w:rsidR="00847906" w:rsidRPr="00332943" w:rsidRDefault="00847906" w:rsidP="00A42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Сыновья обещали выполнить наказы отца, попрощались и ушли. Зная, что больше он никогда уже не увидит своих сыновей, </w:t>
      </w:r>
      <w:proofErr w:type="spellStart"/>
      <w:r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Улып</w:t>
      </w:r>
      <w:proofErr w:type="spellEnd"/>
      <w:r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заплакал горючими слезами. Его слезы растопили горные льды, и с гор потекли в долины ручьи, заливая зеленые луга. Луга покрылись красными и белыми цветами.</w:t>
      </w:r>
    </w:p>
    <w:p w:rsidR="00847906" w:rsidRPr="00332943" w:rsidRDefault="00847906" w:rsidP="00A42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Сыновья Улыпа пошли со своими стадами на север. Вскоре им преградили путь горные люди, но они отбились от них и через три дня пришли к большой реке, впадающей в м</w:t>
      </w:r>
      <w:r w:rsidR="00C4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оре. Они назвали эту реку </w:t>
      </w:r>
      <w:proofErr w:type="spellStart"/>
      <w:r w:rsidR="00C461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Адыл</w:t>
      </w:r>
      <w:proofErr w:type="spellEnd"/>
      <w:r w:rsidR="00C4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C68">
        <w:rPr>
          <w:rFonts w:ascii="Times New Roman" w:hAnsi="Times New Roman" w:cs="Times New Roman"/>
          <w:sz w:val="28"/>
          <w:szCs w:val="28"/>
        </w:rPr>
        <w:t>–</w:t>
      </w:r>
      <w:r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Волга и ее берегом пошли дальше. Здесь им пришлось защищаться от нападений степных людей. Добрались они до горного кряжа, который рассекала река и за которым начинались густые непроходимые леса. Лесные люди тоже пытались остановить их, но они, при своей богатырской силе, легко справились с ними и продолжили свой путь.</w:t>
      </w:r>
    </w:p>
    <w:p w:rsidR="00847906" w:rsidRPr="00332943" w:rsidRDefault="00847906" w:rsidP="00A42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Ровно через семь лет они пришли в то место, о котором говорил отец: здесь в </w:t>
      </w:r>
      <w:proofErr w:type="spellStart"/>
      <w:r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Адыл</w:t>
      </w:r>
      <w:proofErr w:type="spellEnd"/>
      <w:r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вливалась другая столь же великая река. Братья остановились, в ближайшую среду зарезали утку и принесли ее в жертву богу-громовержцу </w:t>
      </w:r>
      <w:proofErr w:type="spellStart"/>
      <w:r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Аслати</w:t>
      </w:r>
      <w:proofErr w:type="spellEnd"/>
      <w:r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906" w:rsidRPr="00332943" w:rsidRDefault="00C41C68" w:rsidP="00A42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B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Грозный </w:t>
      </w:r>
      <w:proofErr w:type="spellStart"/>
      <w:r w:rsidR="003D016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Аслати</w:t>
      </w:r>
      <w:proofErr w:type="spellEnd"/>
      <w:r w:rsidR="003D016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DB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47906"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</w:t>
      </w:r>
      <w:r w:rsidR="003D0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 братья с молитвой к богу.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47906"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всего сердца приносим тебе эту жертву и просим сделать так, чтобы наше племя росло и крепло. Сохрани нас, о </w:t>
      </w:r>
      <w:proofErr w:type="gramStart"/>
      <w:r w:rsidR="00847906"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</w:t>
      </w:r>
      <w:proofErr w:type="gramEnd"/>
      <w:r w:rsidR="00847906"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7906"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Аслати</w:t>
      </w:r>
      <w:proofErr w:type="spellEnd"/>
      <w:r w:rsidR="00847906"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всех зол и бед, от врагов и недругов, от злых духов, от мора, от огня, от голода. Пусть наш скот </w:t>
      </w:r>
      <w:proofErr w:type="gramStart"/>
      <w:r w:rsidR="00847906"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плодится и наши стада увеличиваются</w:t>
      </w:r>
      <w:proofErr w:type="gramEnd"/>
      <w:r w:rsidR="00847906"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Пусть наши желания сбываются. Помыслы наши чисты, и мы надеемся, верим, ждем, что все так и будет!</w:t>
      </w:r>
    </w:p>
    <w:p w:rsidR="00847906" w:rsidRPr="00332943" w:rsidRDefault="00847906" w:rsidP="00A42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младший сын Улыпа поселился между реками, а старший занял правый берег </w:t>
      </w:r>
      <w:proofErr w:type="spellStart"/>
      <w:r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Адыла</w:t>
      </w:r>
      <w:proofErr w:type="spellEnd"/>
      <w:r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вплоть до того места, где впадает в нее тихоструйная Сура.</w:t>
      </w:r>
    </w:p>
    <w:p w:rsidR="00847906" w:rsidRPr="00332943" w:rsidRDefault="00847906" w:rsidP="00A42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старший сын охотился и забрел на другой берег Суры. Там он увидел поле, сплошь покрытое желтыми стеблями с колосьями. Он спросил у людей, которые работали на этом поле, кто они и что делают.</w:t>
      </w:r>
    </w:p>
    <w:p w:rsidR="00847906" w:rsidRPr="00332943" w:rsidRDefault="007B7216" w:rsidP="00A42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B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47906"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3D01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усские, убираем созревший хлеб,</w:t>
      </w:r>
      <w:r w:rsidRPr="007B7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47906"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ответили ему.</w:t>
      </w:r>
    </w:p>
    <w:p w:rsidR="00847906" w:rsidRPr="00332943" w:rsidRDefault="00847906" w:rsidP="00A42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пор сын Улыпа сам начал корчевать леса и очищенные места засевать рожью.</w:t>
      </w:r>
    </w:p>
    <w:p w:rsidR="00847906" w:rsidRPr="00332943" w:rsidRDefault="00847906" w:rsidP="00A42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во время пашни в лапти набивалось много земли, великан снимал их и вытряхивал. На этих местах образовались большие ли, малые ли холмы, которые и по сей день зовутся Землей Улыпа.</w:t>
      </w:r>
    </w:p>
    <w:p w:rsidR="00847906" w:rsidRPr="00332943" w:rsidRDefault="00847906" w:rsidP="00A42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9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весь наш народ ведет свое происхождение от племени Улыпа.</w:t>
      </w:r>
    </w:p>
    <w:p w:rsidR="00926F3E" w:rsidRDefault="00926F3E" w:rsidP="00A42ED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B45D4" w:rsidRDefault="00CB45D4" w:rsidP="00CB45D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CB45D4" w:rsidRPr="00362D03" w:rsidRDefault="00CB45D4" w:rsidP="00CB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45D4" w:rsidRPr="00332943" w:rsidRDefault="00CB45D4" w:rsidP="00A42EDA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CB45D4" w:rsidRPr="00332943" w:rsidSect="0092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906"/>
    <w:rsid w:val="00011C56"/>
    <w:rsid w:val="00141757"/>
    <w:rsid w:val="00197D8C"/>
    <w:rsid w:val="001C7C1F"/>
    <w:rsid w:val="0024678E"/>
    <w:rsid w:val="00332943"/>
    <w:rsid w:val="00334F4C"/>
    <w:rsid w:val="003D0160"/>
    <w:rsid w:val="00443280"/>
    <w:rsid w:val="00455105"/>
    <w:rsid w:val="00485C73"/>
    <w:rsid w:val="005B0642"/>
    <w:rsid w:val="006054C1"/>
    <w:rsid w:val="006C4EB6"/>
    <w:rsid w:val="007B7216"/>
    <w:rsid w:val="008274F0"/>
    <w:rsid w:val="00847906"/>
    <w:rsid w:val="00926F3E"/>
    <w:rsid w:val="00A42EDA"/>
    <w:rsid w:val="00A633C6"/>
    <w:rsid w:val="00B165A0"/>
    <w:rsid w:val="00BF7D74"/>
    <w:rsid w:val="00C41C68"/>
    <w:rsid w:val="00C4610A"/>
    <w:rsid w:val="00CB45D4"/>
    <w:rsid w:val="00D35C5E"/>
    <w:rsid w:val="00D633C3"/>
    <w:rsid w:val="00D74E32"/>
    <w:rsid w:val="00DB2CCB"/>
    <w:rsid w:val="00E14EDB"/>
    <w:rsid w:val="00E21BE5"/>
    <w:rsid w:val="00F40701"/>
    <w:rsid w:val="00FB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97D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ИринаИ</dc:creator>
  <cp:lastModifiedBy>психолог</cp:lastModifiedBy>
  <cp:revision>35</cp:revision>
  <cp:lastPrinted>2023-12-25T06:18:00Z</cp:lastPrinted>
  <dcterms:created xsi:type="dcterms:W3CDTF">2023-11-14T07:35:00Z</dcterms:created>
  <dcterms:modified xsi:type="dcterms:W3CDTF">2023-12-25T06:45:00Z</dcterms:modified>
</cp:coreProperties>
</file>