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EB" w:rsidRDefault="006C57EB" w:rsidP="006C57EB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C57EB" w:rsidRDefault="006C57EB" w:rsidP="006C57EB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C57EB" w:rsidRDefault="006C57EB" w:rsidP="006C57EB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6C57EB" w:rsidRDefault="006C57EB" w:rsidP="003129BD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6C57EB" w:rsidRPr="00D163B9" w:rsidRDefault="006C57EB" w:rsidP="003129BD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D905BC" w:rsidRPr="00D905BC" w:rsidRDefault="006C57EB" w:rsidP="003129BD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D905BC" w:rsidRPr="00D905BC">
        <w:rPr>
          <w:b/>
          <w:bCs/>
          <w:sz w:val="28"/>
          <w:szCs w:val="28"/>
        </w:rPr>
        <w:t>Петух</w:t>
      </w:r>
    </w:p>
    <w:p w:rsidR="00D905BC" w:rsidRPr="002C4EFC" w:rsidRDefault="00D905BC" w:rsidP="003129BD">
      <w:pPr>
        <w:pStyle w:val="a3"/>
        <w:spacing w:before="0" w:beforeAutospacing="0" w:after="0" w:afterAutospacing="0"/>
        <w:ind w:firstLine="709"/>
        <w:jc w:val="both"/>
      </w:pPr>
      <w:r w:rsidRPr="002C4EFC">
        <w:t>Есть у нас большой красный петух. Каждый раз ровно в полдень взлетает он на телегу и громко поёт: «Кука</w:t>
      </w:r>
      <w:r>
        <w:t>-</w:t>
      </w:r>
      <w:r w:rsidRPr="002C4EFC">
        <w:t>ре</w:t>
      </w:r>
      <w:r>
        <w:t>-</w:t>
      </w:r>
      <w:r w:rsidRPr="002C4EFC">
        <w:t>ку</w:t>
      </w:r>
      <w:r>
        <w:t>-</w:t>
      </w:r>
      <w:r w:rsidRPr="002C4EFC">
        <w:t xml:space="preserve">у!» Голос у него </w:t>
      </w:r>
      <w:r>
        <w:t>–</w:t>
      </w:r>
      <w:r w:rsidRPr="002C4EFC">
        <w:t xml:space="preserve"> прямо заслушаешься, хвост </w:t>
      </w:r>
      <w:r>
        <w:t>–</w:t>
      </w:r>
      <w:r w:rsidRPr="002C4EFC">
        <w:t xml:space="preserve"> за</w:t>
      </w:r>
      <w:r w:rsidRPr="002C4EFC">
        <w:softHyphen/>
        <w:t>гляденье, колесом. Гребешок у петуха большой, ноги мохнатые, шпоры длиннющие.</w:t>
      </w:r>
    </w:p>
    <w:p w:rsidR="00D905BC" w:rsidRPr="002C4EFC" w:rsidRDefault="00D905BC" w:rsidP="003129BD">
      <w:pPr>
        <w:pStyle w:val="a3"/>
        <w:spacing w:before="0" w:beforeAutospacing="0" w:after="0" w:afterAutospacing="0"/>
        <w:ind w:firstLine="709"/>
        <w:jc w:val="both"/>
      </w:pPr>
      <w:r w:rsidRPr="002C4EFC">
        <w:t>А ваш петух каков?</w:t>
      </w:r>
    </w:p>
    <w:p w:rsidR="00F019A1" w:rsidRDefault="00F019A1"/>
    <w:p w:rsidR="00C05AC0" w:rsidRDefault="00C05AC0" w:rsidP="00C05AC0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05AC0" w:rsidRDefault="00C05AC0" w:rsidP="00C05AC0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C05AC0" w:rsidRDefault="00C05AC0" w:rsidP="00C05AC0"/>
    <w:p w:rsidR="00C05AC0" w:rsidRDefault="00C05AC0"/>
    <w:sectPr w:rsidR="00C05AC0" w:rsidSect="002F7D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D905BC"/>
    <w:rsid w:val="00172AC1"/>
    <w:rsid w:val="00273D69"/>
    <w:rsid w:val="002C4EFC"/>
    <w:rsid w:val="002F7D1B"/>
    <w:rsid w:val="003129BD"/>
    <w:rsid w:val="003E3023"/>
    <w:rsid w:val="003F1587"/>
    <w:rsid w:val="0041515F"/>
    <w:rsid w:val="006C57EB"/>
    <w:rsid w:val="007004C4"/>
    <w:rsid w:val="00806C74"/>
    <w:rsid w:val="008634B6"/>
    <w:rsid w:val="00B529CE"/>
    <w:rsid w:val="00B662D9"/>
    <w:rsid w:val="00BA1F9D"/>
    <w:rsid w:val="00C05AC0"/>
    <w:rsid w:val="00D163B9"/>
    <w:rsid w:val="00D905BC"/>
    <w:rsid w:val="00DC6534"/>
    <w:rsid w:val="00F019A1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D905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05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2022-11-22T07:48:00Z</dcterms:created>
  <dcterms:modified xsi:type="dcterms:W3CDTF">2022-11-22T07:48:00Z</dcterms:modified>
</cp:coreProperties>
</file>