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D" w:rsidRPr="00B97CB5" w:rsidRDefault="00FC693D" w:rsidP="00FC693D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FC693D" w:rsidRDefault="00FC693D" w:rsidP="00FC693D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C693D" w:rsidRPr="00FC693D" w:rsidRDefault="00FC693D" w:rsidP="00FC693D">
      <w:pPr>
        <w:rPr>
          <w:rFonts w:ascii="Times New Roman" w:hAnsi="Times New Roman" w:cs="Times New Roman"/>
          <w:sz w:val="24"/>
          <w:szCs w:val="24"/>
        </w:rPr>
      </w:pPr>
    </w:p>
    <w:p w:rsidR="00992A26" w:rsidRDefault="00992A26" w:rsidP="00FC693D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992A26" w:rsidRDefault="00992A26" w:rsidP="00FC693D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224E0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B224E0" w:rsidRPr="00FC693D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992A26" w:rsidRPr="00FC693D" w:rsidRDefault="00B2646F" w:rsidP="00FC693D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FC693D"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992A26" w:rsidRPr="00FC693D">
        <w:rPr>
          <w:rFonts w:ascii="Times New Roman" w:hAnsi="Times New Roman" w:cs="Times New Roman"/>
          <w:b/>
          <w:bCs/>
          <w:sz w:val="28"/>
          <w:szCs w:val="24"/>
        </w:rPr>
        <w:t>: Мамин праздник</w:t>
      </w:r>
    </w:p>
    <w:p w:rsidR="00FC693D" w:rsidRDefault="00FC693D" w:rsidP="00FC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6" w:rsidRPr="00AF7B81" w:rsidRDefault="00992A26" w:rsidP="00FC693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7B81">
        <w:rPr>
          <w:rFonts w:ascii="Times New Roman" w:hAnsi="Times New Roman" w:cs="Times New Roman"/>
          <w:sz w:val="24"/>
          <w:szCs w:val="24"/>
        </w:rPr>
        <w:t xml:space="preserve"> чудный праздник,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7B81">
        <w:rPr>
          <w:rFonts w:ascii="Times New Roman" w:hAnsi="Times New Roman" w:cs="Times New Roman"/>
          <w:sz w:val="24"/>
          <w:szCs w:val="24"/>
        </w:rPr>
        <w:t xml:space="preserve"> мамин день.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Дел в доме много разных,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Работать мне не лень.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Я вымою посуду,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Сестрёнку причешу,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Весь день послушным буду,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Игрушки соберу.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 мама улыбнулась,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Присела, не спеша.</w:t>
      </w:r>
    </w:p>
    <w:p w:rsidR="00992A26" w:rsidRPr="00AF7B81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А я смотрю,</w:t>
      </w:r>
    </w:p>
    <w:p w:rsidR="00992A26" w:rsidRPr="00AF7B81" w:rsidRDefault="00992A26" w:rsidP="00B828CB">
      <w:pPr>
        <w:ind w:left="396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любуюсь,</w:t>
      </w:r>
    </w:p>
    <w:p w:rsidR="00992A26" w:rsidRDefault="00992A26" w:rsidP="00992A26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Как мама хороша!</w:t>
      </w:r>
    </w:p>
    <w:p w:rsidR="00FC693D" w:rsidRDefault="00FC693D" w:rsidP="00992A2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C693D" w:rsidRPr="00AF7B81" w:rsidRDefault="00FC693D" w:rsidP="00992A2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C693D" w:rsidRPr="00172AC1" w:rsidRDefault="00FC693D" w:rsidP="00FC693D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C693D" w:rsidRPr="00FC693D" w:rsidRDefault="00FC693D" w:rsidP="00FC693D">
      <w:pPr>
        <w:rPr>
          <w:rFonts w:ascii="Times New Roman" w:hAnsi="Times New Roman" w:cs="Times New Roman"/>
          <w:sz w:val="24"/>
          <w:szCs w:val="24"/>
        </w:rPr>
      </w:pPr>
    </w:p>
    <w:p w:rsidR="00FC693D" w:rsidRPr="00FC693D" w:rsidRDefault="00FC693D" w:rsidP="00FC69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93D" w:rsidRPr="00FC693D" w:rsidSect="00FC69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92A26"/>
    <w:rsid w:val="00172AC1"/>
    <w:rsid w:val="00276DE6"/>
    <w:rsid w:val="00303348"/>
    <w:rsid w:val="00433B32"/>
    <w:rsid w:val="00597F9D"/>
    <w:rsid w:val="00803F5B"/>
    <w:rsid w:val="00992A26"/>
    <w:rsid w:val="00AF7B81"/>
    <w:rsid w:val="00B224E0"/>
    <w:rsid w:val="00B227BD"/>
    <w:rsid w:val="00B2646F"/>
    <w:rsid w:val="00B828CB"/>
    <w:rsid w:val="00B97CB5"/>
    <w:rsid w:val="00BF6AE1"/>
    <w:rsid w:val="00C46843"/>
    <w:rsid w:val="00CE1ABF"/>
    <w:rsid w:val="00DA5A58"/>
    <w:rsid w:val="00FC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92A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